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D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化学化工</w:t>
      </w:r>
      <w:r>
        <w:rPr>
          <w:rFonts w:hint="eastAsia"/>
          <w:b/>
          <w:bCs/>
          <w:sz w:val="30"/>
          <w:szCs w:val="30"/>
        </w:rPr>
        <w:t>学院2025年下半年</w:t>
      </w:r>
    </w:p>
    <w:p w14:paraId="0D075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推荐优秀入党积极分子成为党的发展对象公示</w:t>
      </w:r>
    </w:p>
    <w:p w14:paraId="3E153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根据《南通大学深化推优入党工作实施办法（试行）》（通大委组〔2024〕3号），经各团支部民主推荐、学院团委审核，拟推荐</w:t>
      </w:r>
      <w:r>
        <w:rPr>
          <w:rFonts w:hint="eastAsia"/>
          <w:sz w:val="28"/>
          <w:szCs w:val="28"/>
          <w:lang w:val="en-US" w:eastAsia="zh-CN"/>
        </w:rPr>
        <w:t>许舒雅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名优秀入党积极分子成为党的发展对象，现将基本情况予以公示（详见附表）。</w:t>
      </w:r>
    </w:p>
    <w:p w14:paraId="4E375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公示时间：2025年10月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日-10月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日，如有异议，请在公示期内向学院团委反映，联系电话：0513-8501</w:t>
      </w:r>
      <w:r>
        <w:rPr>
          <w:rFonts w:hint="eastAsia"/>
          <w:sz w:val="28"/>
          <w:szCs w:val="28"/>
          <w:lang w:val="en-US" w:eastAsia="zh-CN"/>
        </w:rPr>
        <w:t>2854</w:t>
      </w:r>
      <w:r>
        <w:rPr>
          <w:rFonts w:hint="eastAsia"/>
          <w:sz w:val="28"/>
          <w:szCs w:val="28"/>
        </w:rPr>
        <w:t>，邮箱：</w:t>
      </w:r>
      <w:r>
        <w:rPr>
          <w:rFonts w:hint="eastAsia"/>
          <w:sz w:val="28"/>
          <w:szCs w:val="28"/>
          <w:lang w:val="en-US" w:eastAsia="zh-CN"/>
        </w:rPr>
        <w:t>505061329</w:t>
      </w:r>
      <w:r>
        <w:rPr>
          <w:rFonts w:hint="eastAsia"/>
          <w:sz w:val="28"/>
          <w:szCs w:val="28"/>
        </w:rPr>
        <w:t>@qq.com。</w:t>
      </w:r>
    </w:p>
    <w:p w14:paraId="4418F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特此公示。</w:t>
      </w:r>
    </w:p>
    <w:p w14:paraId="55AAA4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00" w:afterAutospacing="0" w:line="18" w:lineRule="atLeast"/>
        <w:ind w:left="0" w:right="0" w:firstLine="0"/>
        <w:jc w:val="righ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共青团南通大学化学化工学院委员会</w:t>
      </w:r>
    </w:p>
    <w:p w14:paraId="6ABF4C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18" w:lineRule="atLeast"/>
        <w:ind w:left="0" w:right="0" w:firstLine="0"/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二〇二五年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月二十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 w14:paraId="3B80A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A23B1"/>
    <w:rsid w:val="03E90003"/>
    <w:rsid w:val="166A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216</Characters>
  <Lines>0</Lines>
  <Paragraphs>0</Paragraphs>
  <TotalTime>1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2025-11-19T02:31:00Z</dcterms:created>
  <dc:creator>GH</dc:creator>
  <cp:lastModifiedBy>GH</cp:lastModifiedBy>
  <dcterms:modified xsi:type="dcterms:W3CDTF">2025-12-03T02:12:51Z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1D11BC0A30754ACFA5FFAD271C3015B8_11</vt:lpwstr>
  </property>
  <property fmtid="{D5CDD505-2E9C-101B-9397-08002B2CF9AE}" pid="4" name="KSOTemplateDocerSaveRecord">
    <vt:lpwstr>eyJoZGlkIjoiYTJiYWIyMTRiNzc3MzcwMzlmYjNhNTY1OWUxOTg0MTAiLCJ1c2VySWQiOiIyMzEwODQ3NzUifQ==</vt:lpwstr>
  </property>
</Properties>
</file>